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73F" w:rsidRPr="00DF6BA6" w:rsidRDefault="00E2673F" w:rsidP="00E2673F">
      <w:pPr>
        <w:spacing w:after="0" w:line="240" w:lineRule="auto"/>
        <w:jc w:val="center"/>
        <w:rPr>
          <w:rFonts w:ascii="Footlight MT Light" w:hAnsi="Footlight MT Light"/>
          <w:sz w:val="24"/>
          <w:szCs w:val="24"/>
        </w:rPr>
      </w:pPr>
      <w:r w:rsidRPr="00DF6BA6">
        <w:rPr>
          <w:rFonts w:ascii="Footlight MT Light" w:hAnsi="Footlight MT Light"/>
          <w:sz w:val="24"/>
          <w:szCs w:val="24"/>
        </w:rPr>
        <w:t>République Algérienne Démocratique et Populaire</w:t>
      </w:r>
    </w:p>
    <w:p w:rsidR="00E2673F" w:rsidRPr="00DF6BA6" w:rsidRDefault="00E2673F" w:rsidP="00E2673F">
      <w:pPr>
        <w:spacing w:after="0" w:line="240" w:lineRule="auto"/>
        <w:jc w:val="center"/>
        <w:rPr>
          <w:rFonts w:ascii="Footlight MT Light" w:hAnsi="Footlight MT Light"/>
          <w:sz w:val="24"/>
          <w:szCs w:val="24"/>
        </w:rPr>
      </w:pPr>
      <w:r w:rsidRPr="00DF6BA6">
        <w:rPr>
          <w:rFonts w:ascii="Footlight MT Light" w:hAnsi="Footlight MT Light"/>
          <w:sz w:val="24"/>
          <w:szCs w:val="24"/>
        </w:rPr>
        <w:t>Ministère de l’Enseignement Supérieur et de la Recherche Scientifique</w:t>
      </w:r>
    </w:p>
    <w:p w:rsidR="00E2673F" w:rsidRPr="00DF6BA6" w:rsidRDefault="00E2673F" w:rsidP="00E2673F">
      <w:pPr>
        <w:spacing w:after="0" w:line="240" w:lineRule="auto"/>
        <w:jc w:val="center"/>
        <w:rPr>
          <w:rFonts w:ascii="Footlight MT Light" w:hAnsi="Footlight MT Light"/>
          <w:sz w:val="24"/>
          <w:szCs w:val="24"/>
        </w:rPr>
      </w:pPr>
      <w:r w:rsidRPr="00DF6BA6">
        <w:rPr>
          <w:rFonts w:ascii="Footlight MT Light" w:hAnsi="Footlight MT Light"/>
          <w:sz w:val="24"/>
          <w:szCs w:val="24"/>
        </w:rPr>
        <w:t xml:space="preserve">Université Abderrahmane Mira de </w:t>
      </w:r>
      <w:r w:rsidR="0070620C" w:rsidRPr="00DF6BA6">
        <w:rPr>
          <w:rFonts w:ascii="Footlight MT Light" w:hAnsi="Footlight MT Light"/>
          <w:sz w:val="24"/>
          <w:szCs w:val="24"/>
        </w:rPr>
        <w:t>Bejaia</w:t>
      </w:r>
    </w:p>
    <w:p w:rsidR="00E2673F" w:rsidRPr="00DF6BA6" w:rsidRDefault="00E2673F" w:rsidP="00E2673F">
      <w:pPr>
        <w:spacing w:after="0" w:line="240" w:lineRule="auto"/>
        <w:jc w:val="center"/>
        <w:rPr>
          <w:rFonts w:ascii="Footlight MT Light" w:hAnsi="Footlight MT Light"/>
          <w:sz w:val="24"/>
          <w:szCs w:val="24"/>
        </w:rPr>
      </w:pPr>
      <w:r w:rsidRPr="00DF6BA6">
        <w:rPr>
          <w:rFonts w:ascii="Footlight MT Light" w:hAnsi="Footlight MT Light"/>
          <w:sz w:val="24"/>
          <w:szCs w:val="24"/>
        </w:rPr>
        <w:t>Faculté des Sciences Exactes</w:t>
      </w:r>
    </w:p>
    <w:p w:rsidR="00E2673F" w:rsidRPr="00DF6BA6" w:rsidRDefault="00E2673F" w:rsidP="00E2673F">
      <w:pPr>
        <w:spacing w:after="0" w:line="240" w:lineRule="auto"/>
        <w:jc w:val="center"/>
        <w:rPr>
          <w:rFonts w:ascii="Footlight MT Light" w:hAnsi="Footlight MT Light"/>
          <w:sz w:val="24"/>
          <w:szCs w:val="24"/>
        </w:rPr>
      </w:pPr>
      <w:r w:rsidRPr="00DF6BA6">
        <w:rPr>
          <w:rFonts w:ascii="Footlight MT Light" w:hAnsi="Footlight MT Light"/>
          <w:sz w:val="24"/>
          <w:szCs w:val="24"/>
        </w:rPr>
        <w:t>Département d’Informatique</w:t>
      </w:r>
    </w:p>
    <w:p w:rsidR="00E2673F" w:rsidRPr="000E6D9D" w:rsidRDefault="00E2673F" w:rsidP="00E2673F">
      <w:pPr>
        <w:spacing w:after="0" w:line="240" w:lineRule="auto"/>
        <w:rPr>
          <w:rFonts w:ascii="Footlight MT Light" w:hAnsi="Footlight MT Light"/>
          <w:b/>
          <w:bCs/>
          <w:sz w:val="24"/>
          <w:szCs w:val="24"/>
        </w:rPr>
      </w:pPr>
    </w:p>
    <w:p w:rsidR="00F209D0" w:rsidRDefault="00F209D0" w:rsidP="00E2673F">
      <w:pPr>
        <w:spacing w:after="0" w:line="240" w:lineRule="auto"/>
        <w:rPr>
          <w:rFonts w:ascii="Footlight MT Light" w:hAnsi="Footlight MT Light"/>
          <w:b/>
          <w:bCs/>
          <w:sz w:val="24"/>
          <w:szCs w:val="24"/>
        </w:rPr>
      </w:pPr>
    </w:p>
    <w:p w:rsidR="00BC4560" w:rsidRDefault="00BC4560" w:rsidP="00E2673F">
      <w:pPr>
        <w:spacing w:after="0" w:line="240" w:lineRule="auto"/>
        <w:rPr>
          <w:rFonts w:ascii="Footlight MT Light" w:hAnsi="Footlight MT Light"/>
          <w:b/>
          <w:bCs/>
          <w:sz w:val="24"/>
          <w:szCs w:val="24"/>
        </w:rPr>
      </w:pPr>
    </w:p>
    <w:p w:rsidR="00BC4560" w:rsidRDefault="00BC4560" w:rsidP="00E2673F">
      <w:pPr>
        <w:spacing w:after="0" w:line="240" w:lineRule="auto"/>
        <w:rPr>
          <w:rFonts w:ascii="Footlight MT Light" w:hAnsi="Footlight MT Light"/>
          <w:b/>
          <w:bCs/>
          <w:sz w:val="24"/>
          <w:szCs w:val="24"/>
        </w:rPr>
      </w:pPr>
    </w:p>
    <w:p w:rsidR="00236503" w:rsidRPr="000E6D9D" w:rsidRDefault="00236503" w:rsidP="00E2673F">
      <w:pPr>
        <w:spacing w:after="0" w:line="240" w:lineRule="auto"/>
        <w:rPr>
          <w:rFonts w:ascii="Footlight MT Light" w:hAnsi="Footlight MT Light"/>
          <w:b/>
          <w:bCs/>
          <w:sz w:val="24"/>
          <w:szCs w:val="24"/>
        </w:rPr>
      </w:pPr>
    </w:p>
    <w:p w:rsidR="00E2673F" w:rsidRPr="007E6D59" w:rsidRDefault="00BC4560" w:rsidP="001F0D0D">
      <w:pPr>
        <w:spacing w:after="0"/>
        <w:jc w:val="center"/>
        <w:rPr>
          <w:rFonts w:ascii="Footlight MT Light" w:hAnsi="Footlight MT Light"/>
          <w:b/>
          <w:bCs/>
          <w:sz w:val="44"/>
          <w:szCs w:val="44"/>
        </w:rPr>
      </w:pPr>
      <w:r>
        <w:rPr>
          <w:rFonts w:ascii="Footlight MT Light" w:hAnsi="Footlight MT Light"/>
          <w:b/>
          <w:bCs/>
          <w:sz w:val="44"/>
          <w:szCs w:val="44"/>
        </w:rPr>
        <w:t xml:space="preserve">AVIS AUX DELEGES DE TOUS LES GROUPES </w:t>
      </w:r>
      <w:r w:rsidR="00E45877">
        <w:rPr>
          <w:rFonts w:ascii="Footlight MT Light" w:hAnsi="Footlight MT Light"/>
          <w:b/>
          <w:bCs/>
          <w:sz w:val="44"/>
          <w:szCs w:val="44"/>
        </w:rPr>
        <w:t>D</w:t>
      </w:r>
      <w:r>
        <w:rPr>
          <w:rFonts w:ascii="Footlight MT Light" w:hAnsi="Footlight MT Light"/>
          <w:b/>
          <w:bCs/>
          <w:sz w:val="44"/>
          <w:szCs w:val="44"/>
        </w:rPr>
        <w:t>U DEPARTEMENT D’INFORMATIQUE</w:t>
      </w:r>
    </w:p>
    <w:p w:rsidR="00E2673F" w:rsidRDefault="00E2673F" w:rsidP="00E2673F">
      <w:pPr>
        <w:spacing w:after="0" w:line="240" w:lineRule="auto"/>
        <w:rPr>
          <w:rFonts w:ascii="Footlight MT Light" w:hAnsi="Footlight MT Light"/>
          <w:sz w:val="24"/>
          <w:szCs w:val="24"/>
        </w:rPr>
      </w:pPr>
    </w:p>
    <w:p w:rsidR="00BC4560" w:rsidRPr="000E6D9D" w:rsidRDefault="00BC4560" w:rsidP="00E2673F">
      <w:pPr>
        <w:spacing w:after="0" w:line="240" w:lineRule="auto"/>
        <w:rPr>
          <w:rFonts w:ascii="Footlight MT Light" w:hAnsi="Footlight MT Light"/>
          <w:sz w:val="24"/>
          <w:szCs w:val="24"/>
        </w:rPr>
      </w:pPr>
    </w:p>
    <w:p w:rsidR="005F1D4E" w:rsidRDefault="005F1D4E" w:rsidP="00E2673F">
      <w:pPr>
        <w:spacing w:after="0" w:line="240" w:lineRule="auto"/>
        <w:jc w:val="both"/>
        <w:rPr>
          <w:rFonts w:ascii="Footlight MT Light" w:hAnsi="Footlight MT Light"/>
          <w:sz w:val="24"/>
          <w:szCs w:val="24"/>
        </w:rPr>
      </w:pPr>
    </w:p>
    <w:p w:rsidR="00BC4560" w:rsidRDefault="00BC4560" w:rsidP="00E2673F">
      <w:pPr>
        <w:spacing w:after="0" w:line="240" w:lineRule="auto"/>
        <w:jc w:val="both"/>
        <w:rPr>
          <w:rFonts w:ascii="Footlight MT Light" w:hAnsi="Footlight MT Light"/>
          <w:sz w:val="24"/>
          <w:szCs w:val="24"/>
        </w:rPr>
      </w:pPr>
    </w:p>
    <w:p w:rsidR="00553B8E" w:rsidRDefault="00553B8E" w:rsidP="00E2673F">
      <w:pPr>
        <w:spacing w:after="0" w:line="240" w:lineRule="auto"/>
        <w:jc w:val="both"/>
        <w:rPr>
          <w:rFonts w:ascii="Footlight MT Light" w:hAnsi="Footlight MT Light"/>
          <w:sz w:val="24"/>
          <w:szCs w:val="24"/>
        </w:rPr>
      </w:pPr>
    </w:p>
    <w:p w:rsidR="007E6D59" w:rsidRDefault="00BC4560" w:rsidP="00BC4560">
      <w:pPr>
        <w:spacing w:after="120" w:line="360" w:lineRule="auto"/>
        <w:ind w:firstLine="708"/>
        <w:jc w:val="both"/>
        <w:rPr>
          <w:rFonts w:ascii="Footlight MT Light" w:hAnsi="Footlight MT Light"/>
          <w:sz w:val="40"/>
          <w:szCs w:val="28"/>
        </w:rPr>
      </w:pPr>
      <w:r w:rsidRPr="00BC4560">
        <w:rPr>
          <w:rFonts w:ascii="Footlight MT Light" w:hAnsi="Footlight MT Light"/>
          <w:sz w:val="40"/>
          <w:szCs w:val="28"/>
        </w:rPr>
        <w:t>Vous êtes conviés à une réunion programmée pour le Mardi 20/05/2014 à 13h au Département d’Informatique.</w:t>
      </w:r>
    </w:p>
    <w:p w:rsidR="00BC4560" w:rsidRDefault="00BC4560" w:rsidP="00BC4560">
      <w:pPr>
        <w:spacing w:after="120" w:line="360" w:lineRule="auto"/>
        <w:ind w:left="427" w:firstLine="281"/>
        <w:jc w:val="both"/>
        <w:rPr>
          <w:rFonts w:ascii="Footlight MT Light" w:hAnsi="Footlight MT Light"/>
          <w:sz w:val="40"/>
          <w:szCs w:val="28"/>
        </w:rPr>
      </w:pPr>
      <w:r>
        <w:rPr>
          <w:rFonts w:ascii="Footlight MT Light" w:hAnsi="Footlight MT Light"/>
          <w:sz w:val="40"/>
          <w:szCs w:val="28"/>
        </w:rPr>
        <w:t>Ordre du jour :</w:t>
      </w:r>
    </w:p>
    <w:p w:rsidR="00BC4560" w:rsidRPr="00D96C57" w:rsidRDefault="00BC4560" w:rsidP="00D96C57">
      <w:pPr>
        <w:pStyle w:val="Paragraphedeliste"/>
        <w:numPr>
          <w:ilvl w:val="0"/>
          <w:numId w:val="13"/>
        </w:numPr>
        <w:spacing w:after="120" w:line="360" w:lineRule="auto"/>
        <w:jc w:val="both"/>
        <w:rPr>
          <w:rFonts w:ascii="Footlight MT Light" w:hAnsi="Footlight MT Light"/>
          <w:sz w:val="40"/>
          <w:szCs w:val="28"/>
        </w:rPr>
      </w:pPr>
      <w:r w:rsidRPr="00BC4560">
        <w:rPr>
          <w:rFonts w:ascii="Footlight MT Light" w:hAnsi="Footlight MT Light"/>
          <w:sz w:val="40"/>
          <w:szCs w:val="28"/>
        </w:rPr>
        <w:t>Election du repr</w:t>
      </w:r>
      <w:bookmarkStart w:id="0" w:name="_GoBack"/>
      <w:bookmarkEnd w:id="0"/>
      <w:r w:rsidRPr="00BC4560">
        <w:rPr>
          <w:rFonts w:ascii="Footlight MT Light" w:hAnsi="Footlight MT Light"/>
          <w:sz w:val="40"/>
          <w:szCs w:val="28"/>
        </w:rPr>
        <w:t>ésentant des étudiants du Département d’Informatique dans le Conseil d’Administration de la Faculté des Sciences Exactes.</w:t>
      </w:r>
    </w:p>
    <w:p w:rsidR="007E6D59" w:rsidRPr="00BC4560" w:rsidRDefault="007E6D59" w:rsidP="007E6D59">
      <w:pPr>
        <w:spacing w:after="120"/>
        <w:jc w:val="right"/>
        <w:rPr>
          <w:rFonts w:ascii="Footlight MT Light" w:hAnsi="Footlight MT Light"/>
          <w:b/>
          <w:bCs/>
          <w:sz w:val="40"/>
          <w:szCs w:val="40"/>
        </w:rPr>
      </w:pPr>
      <w:r w:rsidRPr="00BC4560">
        <w:rPr>
          <w:rFonts w:ascii="Footlight MT Light" w:hAnsi="Footlight MT Light"/>
          <w:b/>
          <w:bCs/>
          <w:sz w:val="40"/>
          <w:szCs w:val="40"/>
        </w:rPr>
        <w:t>Département d’Informatique</w:t>
      </w:r>
    </w:p>
    <w:sectPr w:rsidR="007E6D59" w:rsidRPr="00BC4560" w:rsidSect="00BD4B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B03"/>
    <w:multiLevelType w:val="hybridMultilevel"/>
    <w:tmpl w:val="F02C5E6A"/>
    <w:lvl w:ilvl="0" w:tplc="4296C35A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0C05F2"/>
    <w:multiLevelType w:val="hybridMultilevel"/>
    <w:tmpl w:val="A92EFE62"/>
    <w:lvl w:ilvl="0" w:tplc="4296C3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4637D"/>
    <w:multiLevelType w:val="hybridMultilevel"/>
    <w:tmpl w:val="1BAAB216"/>
    <w:lvl w:ilvl="0" w:tplc="5FF83520">
      <w:start w:val="1"/>
      <w:numFmt w:val="bullet"/>
      <w:lvlText w:val="–"/>
      <w:lvlJc w:val="left"/>
      <w:pPr>
        <w:ind w:left="2345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>
    <w:nsid w:val="34E02303"/>
    <w:multiLevelType w:val="hybridMultilevel"/>
    <w:tmpl w:val="A352E7E4"/>
    <w:lvl w:ilvl="0" w:tplc="5FF83520">
      <w:start w:val="1"/>
      <w:numFmt w:val="bullet"/>
      <w:lvlText w:val="–"/>
      <w:lvlJc w:val="left"/>
      <w:pPr>
        <w:ind w:left="1068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7B104F3"/>
    <w:multiLevelType w:val="hybridMultilevel"/>
    <w:tmpl w:val="255EDA5C"/>
    <w:lvl w:ilvl="0" w:tplc="040C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>
    <w:nsid w:val="4E1F4011"/>
    <w:multiLevelType w:val="hybridMultilevel"/>
    <w:tmpl w:val="25F46632"/>
    <w:lvl w:ilvl="0" w:tplc="5FF83520">
      <w:start w:val="1"/>
      <w:numFmt w:val="bullet"/>
      <w:lvlText w:val="–"/>
      <w:lvlJc w:val="left"/>
      <w:pPr>
        <w:ind w:left="2345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>
    <w:nsid w:val="54503644"/>
    <w:multiLevelType w:val="hybridMultilevel"/>
    <w:tmpl w:val="F4AC19A6"/>
    <w:lvl w:ilvl="0" w:tplc="040C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>
    <w:nsid w:val="56111EFE"/>
    <w:multiLevelType w:val="hybridMultilevel"/>
    <w:tmpl w:val="7D9083E2"/>
    <w:lvl w:ilvl="0" w:tplc="D48236B8">
      <w:start w:val="2"/>
      <w:numFmt w:val="bullet"/>
      <w:lvlText w:val="–"/>
      <w:lvlJc w:val="left"/>
      <w:pPr>
        <w:ind w:left="1495" w:hanging="360"/>
      </w:pPr>
      <w:rPr>
        <w:rFonts w:ascii="Garamond" w:eastAsia="Times New Roman" w:hAnsi="Garamond" w:cs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>
    <w:nsid w:val="5C352918"/>
    <w:multiLevelType w:val="hybridMultilevel"/>
    <w:tmpl w:val="6D12DF02"/>
    <w:lvl w:ilvl="0" w:tplc="5FF83520">
      <w:start w:val="1"/>
      <w:numFmt w:val="bullet"/>
      <w:lvlText w:val="–"/>
      <w:lvlJc w:val="left"/>
      <w:pPr>
        <w:ind w:left="2345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>
    <w:nsid w:val="5E4E1787"/>
    <w:multiLevelType w:val="hybridMultilevel"/>
    <w:tmpl w:val="786425DA"/>
    <w:lvl w:ilvl="0" w:tplc="9AD2136C">
      <w:numFmt w:val="bullet"/>
      <w:lvlText w:val="-"/>
      <w:lvlJc w:val="left"/>
      <w:pPr>
        <w:ind w:left="1068" w:hanging="360"/>
      </w:pPr>
      <w:rPr>
        <w:rFonts w:ascii="Footlight MT Light" w:eastAsiaTheme="minorHAnsi" w:hAnsi="Footlight MT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BE2400"/>
    <w:multiLevelType w:val="hybridMultilevel"/>
    <w:tmpl w:val="10E6AB82"/>
    <w:lvl w:ilvl="0" w:tplc="B1B293F2">
      <w:numFmt w:val="bullet"/>
      <w:lvlText w:val="-"/>
      <w:lvlJc w:val="left"/>
      <w:pPr>
        <w:ind w:left="1068" w:hanging="360"/>
      </w:pPr>
      <w:rPr>
        <w:rFonts w:ascii="Footlight MT Light" w:eastAsiaTheme="minorHAnsi" w:hAnsi="Footlight MT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0634F35"/>
    <w:multiLevelType w:val="hybridMultilevel"/>
    <w:tmpl w:val="C624CB1A"/>
    <w:lvl w:ilvl="0" w:tplc="5FF83520">
      <w:start w:val="1"/>
      <w:numFmt w:val="bullet"/>
      <w:lvlText w:val="–"/>
      <w:lvlJc w:val="left"/>
      <w:pPr>
        <w:ind w:left="1068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DB267B4"/>
    <w:multiLevelType w:val="hybridMultilevel"/>
    <w:tmpl w:val="4AA4C472"/>
    <w:lvl w:ilvl="0" w:tplc="5FF83520">
      <w:start w:val="1"/>
      <w:numFmt w:val="bullet"/>
      <w:lvlText w:val="–"/>
      <w:lvlJc w:val="left"/>
      <w:pPr>
        <w:ind w:left="2345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4"/>
  </w:num>
  <w:num w:numId="6">
    <w:abstractNumId w:val="6"/>
  </w:num>
  <w:num w:numId="7">
    <w:abstractNumId w:val="12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2673F"/>
    <w:rsid w:val="00043BF2"/>
    <w:rsid w:val="00066C7D"/>
    <w:rsid w:val="00072DC3"/>
    <w:rsid w:val="000A3A5E"/>
    <w:rsid w:val="000B2C98"/>
    <w:rsid w:val="000C3FE6"/>
    <w:rsid w:val="000E6D9D"/>
    <w:rsid w:val="00135760"/>
    <w:rsid w:val="00160DF4"/>
    <w:rsid w:val="00173FBE"/>
    <w:rsid w:val="001A3721"/>
    <w:rsid w:val="001B2070"/>
    <w:rsid w:val="001B2E81"/>
    <w:rsid w:val="001C508C"/>
    <w:rsid w:val="001D21A1"/>
    <w:rsid w:val="001F0D0D"/>
    <w:rsid w:val="001F4F3F"/>
    <w:rsid w:val="00216C10"/>
    <w:rsid w:val="002238FD"/>
    <w:rsid w:val="00225DEF"/>
    <w:rsid w:val="00236503"/>
    <w:rsid w:val="002369C6"/>
    <w:rsid w:val="00275832"/>
    <w:rsid w:val="00313CC5"/>
    <w:rsid w:val="00314D0D"/>
    <w:rsid w:val="00332415"/>
    <w:rsid w:val="003C23AA"/>
    <w:rsid w:val="003D3E4A"/>
    <w:rsid w:val="00414951"/>
    <w:rsid w:val="00421039"/>
    <w:rsid w:val="004217BD"/>
    <w:rsid w:val="0042353C"/>
    <w:rsid w:val="0045164F"/>
    <w:rsid w:val="00462061"/>
    <w:rsid w:val="0047233B"/>
    <w:rsid w:val="004B3B07"/>
    <w:rsid w:val="004D6E83"/>
    <w:rsid w:val="004E42DD"/>
    <w:rsid w:val="005311B2"/>
    <w:rsid w:val="005376B5"/>
    <w:rsid w:val="005474BD"/>
    <w:rsid w:val="00553B8E"/>
    <w:rsid w:val="00593197"/>
    <w:rsid w:val="005976A4"/>
    <w:rsid w:val="005B75B8"/>
    <w:rsid w:val="005D0739"/>
    <w:rsid w:val="005D14EE"/>
    <w:rsid w:val="005E6851"/>
    <w:rsid w:val="005F1D4E"/>
    <w:rsid w:val="0061334E"/>
    <w:rsid w:val="00617804"/>
    <w:rsid w:val="00623017"/>
    <w:rsid w:val="00634C90"/>
    <w:rsid w:val="00637CF9"/>
    <w:rsid w:val="006452EA"/>
    <w:rsid w:val="00655065"/>
    <w:rsid w:val="00661294"/>
    <w:rsid w:val="00667E0E"/>
    <w:rsid w:val="006E3D88"/>
    <w:rsid w:val="00701A19"/>
    <w:rsid w:val="0070620C"/>
    <w:rsid w:val="0071772B"/>
    <w:rsid w:val="007429B5"/>
    <w:rsid w:val="007468CA"/>
    <w:rsid w:val="0076251B"/>
    <w:rsid w:val="0077533B"/>
    <w:rsid w:val="00781A3E"/>
    <w:rsid w:val="007839D9"/>
    <w:rsid w:val="007B0D76"/>
    <w:rsid w:val="007E6D59"/>
    <w:rsid w:val="00816ECD"/>
    <w:rsid w:val="00820310"/>
    <w:rsid w:val="00836B29"/>
    <w:rsid w:val="0085310A"/>
    <w:rsid w:val="008575A0"/>
    <w:rsid w:val="00861121"/>
    <w:rsid w:val="008767D1"/>
    <w:rsid w:val="00893364"/>
    <w:rsid w:val="008A1CD2"/>
    <w:rsid w:val="008A1FFB"/>
    <w:rsid w:val="008C0CCF"/>
    <w:rsid w:val="008C2696"/>
    <w:rsid w:val="00920D7A"/>
    <w:rsid w:val="00953FEB"/>
    <w:rsid w:val="00955543"/>
    <w:rsid w:val="00966EB9"/>
    <w:rsid w:val="0096758A"/>
    <w:rsid w:val="009E6181"/>
    <w:rsid w:val="00A075DF"/>
    <w:rsid w:val="00A07813"/>
    <w:rsid w:val="00A41750"/>
    <w:rsid w:val="00A80086"/>
    <w:rsid w:val="00A8381F"/>
    <w:rsid w:val="00A87F3B"/>
    <w:rsid w:val="00AA01DA"/>
    <w:rsid w:val="00AB1C11"/>
    <w:rsid w:val="00AB3D3F"/>
    <w:rsid w:val="00AC2BF5"/>
    <w:rsid w:val="00AC4390"/>
    <w:rsid w:val="00AD7F56"/>
    <w:rsid w:val="00B10DB7"/>
    <w:rsid w:val="00B20437"/>
    <w:rsid w:val="00B23832"/>
    <w:rsid w:val="00B2686D"/>
    <w:rsid w:val="00B4277E"/>
    <w:rsid w:val="00B4353D"/>
    <w:rsid w:val="00B46C58"/>
    <w:rsid w:val="00BA3D23"/>
    <w:rsid w:val="00BC4560"/>
    <w:rsid w:val="00BC7C9F"/>
    <w:rsid w:val="00BD4B8C"/>
    <w:rsid w:val="00BE383E"/>
    <w:rsid w:val="00BF633B"/>
    <w:rsid w:val="00C15B28"/>
    <w:rsid w:val="00C32939"/>
    <w:rsid w:val="00C64D3C"/>
    <w:rsid w:val="00CD753C"/>
    <w:rsid w:val="00CE2A62"/>
    <w:rsid w:val="00CE2E02"/>
    <w:rsid w:val="00CF1363"/>
    <w:rsid w:val="00CF556E"/>
    <w:rsid w:val="00D15C1F"/>
    <w:rsid w:val="00D5644A"/>
    <w:rsid w:val="00D651AC"/>
    <w:rsid w:val="00D76BD4"/>
    <w:rsid w:val="00D9659C"/>
    <w:rsid w:val="00D96C57"/>
    <w:rsid w:val="00DA157B"/>
    <w:rsid w:val="00DA1F24"/>
    <w:rsid w:val="00DA29A4"/>
    <w:rsid w:val="00DB1CB8"/>
    <w:rsid w:val="00DD337C"/>
    <w:rsid w:val="00DF191E"/>
    <w:rsid w:val="00DF6BA6"/>
    <w:rsid w:val="00E01006"/>
    <w:rsid w:val="00E06508"/>
    <w:rsid w:val="00E06F7C"/>
    <w:rsid w:val="00E16493"/>
    <w:rsid w:val="00E25EBC"/>
    <w:rsid w:val="00E2673F"/>
    <w:rsid w:val="00E3274F"/>
    <w:rsid w:val="00E335BD"/>
    <w:rsid w:val="00E45877"/>
    <w:rsid w:val="00E54702"/>
    <w:rsid w:val="00E73ABE"/>
    <w:rsid w:val="00E86CE1"/>
    <w:rsid w:val="00EA0519"/>
    <w:rsid w:val="00EA4463"/>
    <w:rsid w:val="00EA575B"/>
    <w:rsid w:val="00EE1E3E"/>
    <w:rsid w:val="00EF2305"/>
    <w:rsid w:val="00F00691"/>
    <w:rsid w:val="00F12BB8"/>
    <w:rsid w:val="00F12D0C"/>
    <w:rsid w:val="00F209D0"/>
    <w:rsid w:val="00F2660E"/>
    <w:rsid w:val="00F305B7"/>
    <w:rsid w:val="00F5086C"/>
    <w:rsid w:val="00F8555D"/>
    <w:rsid w:val="00FC3837"/>
    <w:rsid w:val="00FD5968"/>
    <w:rsid w:val="00FD7BFC"/>
    <w:rsid w:val="00FD7E44"/>
    <w:rsid w:val="00FE0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B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42DD"/>
    <w:pPr>
      <w:ind w:left="720"/>
      <w:contextualSpacing/>
    </w:pPr>
  </w:style>
  <w:style w:type="table" w:styleId="Grilledutableau">
    <w:name w:val="Table Grid"/>
    <w:basedOn w:val="TableauNormal"/>
    <w:uiPriority w:val="59"/>
    <w:rsid w:val="000B2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2DD"/>
    <w:pPr>
      <w:ind w:left="720"/>
      <w:contextualSpacing/>
    </w:pPr>
  </w:style>
  <w:style w:type="table" w:styleId="TableGrid">
    <w:name w:val="Table Grid"/>
    <w:basedOn w:val="TableNormal"/>
    <w:uiPriority w:val="59"/>
    <w:rsid w:val="000B2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inf</cp:lastModifiedBy>
  <cp:revision>2</cp:revision>
  <cp:lastPrinted>2014-01-09T10:02:00Z</cp:lastPrinted>
  <dcterms:created xsi:type="dcterms:W3CDTF">2014-05-18T14:20:00Z</dcterms:created>
  <dcterms:modified xsi:type="dcterms:W3CDTF">2014-05-18T14:20:00Z</dcterms:modified>
</cp:coreProperties>
</file>