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9C" w:rsidRDefault="001967FD">
      <w:r>
        <w:t>Bonsoir c’est votre enseignante de comptabilité financière madame BOUTARCHA Fahima. Demain je serai absente,</w:t>
      </w:r>
      <w:r w:rsidR="00395073">
        <w:t xml:space="preserve"> vous ne auriez pas le cours (Le</w:t>
      </w:r>
      <w:r>
        <w:t xml:space="preserve"> 5-11-2022). </w:t>
      </w:r>
      <w:r w:rsidR="00395073">
        <w:t>Svp informez votre collègues  section J.</w:t>
      </w:r>
    </w:p>
    <w:sectPr w:rsidR="00380E9C" w:rsidSect="0038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67FD"/>
    <w:rsid w:val="001967FD"/>
    <w:rsid w:val="00380E9C"/>
    <w:rsid w:val="00395073"/>
    <w:rsid w:val="00B6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CFSC</dc:creator>
  <cp:lastModifiedBy>CFSC</cp:lastModifiedBy>
  <cp:revision>3</cp:revision>
  <dcterms:created xsi:type="dcterms:W3CDTF">2022-11-04T19:22:00Z</dcterms:created>
  <dcterms:modified xsi:type="dcterms:W3CDTF">2022-11-04T19:35:00Z</dcterms:modified>
</cp:coreProperties>
</file>