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7" w:rsidRDefault="001304B7" w:rsidP="00F8695E">
      <w:pPr>
        <w:rPr>
          <w:b/>
          <w:bCs/>
          <w:sz w:val="28"/>
          <w:szCs w:val="28"/>
          <w:u w:val="single"/>
        </w:rPr>
      </w:pPr>
      <w:r w:rsidRPr="00F165DE">
        <w:rPr>
          <w:b/>
          <w:bCs/>
          <w:sz w:val="28"/>
          <w:szCs w:val="28"/>
          <w:u w:val="single"/>
        </w:rPr>
        <w:t>Planning des examens du</w:t>
      </w:r>
      <w:r w:rsidR="00F8695E">
        <w:rPr>
          <w:b/>
          <w:bCs/>
          <w:sz w:val="28"/>
          <w:szCs w:val="28"/>
          <w:u w:val="single"/>
        </w:rPr>
        <w:t xml:space="preserve"> rattrapage</w:t>
      </w:r>
      <w:r w:rsidRPr="00F165DE">
        <w:rPr>
          <w:b/>
          <w:bCs/>
          <w:sz w:val="28"/>
          <w:szCs w:val="28"/>
          <w:u w:val="single"/>
        </w:rPr>
        <w:t xml:space="preserve"> </w:t>
      </w:r>
      <w:r w:rsidR="00F8695E">
        <w:rPr>
          <w:b/>
          <w:bCs/>
          <w:sz w:val="28"/>
          <w:szCs w:val="28"/>
          <w:u w:val="single"/>
        </w:rPr>
        <w:t>S1</w:t>
      </w:r>
      <w:r w:rsidRPr="00F165DE">
        <w:rPr>
          <w:b/>
          <w:bCs/>
          <w:sz w:val="28"/>
          <w:szCs w:val="28"/>
          <w:u w:val="single"/>
        </w:rPr>
        <w:t>, 2</w:t>
      </w:r>
      <w:r w:rsidRPr="00F165DE">
        <w:rPr>
          <w:b/>
          <w:bCs/>
          <w:sz w:val="28"/>
          <w:szCs w:val="28"/>
          <w:u w:val="single"/>
          <w:vertAlign w:val="superscript"/>
        </w:rPr>
        <w:t>ème</w:t>
      </w:r>
      <w:r w:rsidRPr="00F165DE">
        <w:rPr>
          <w:b/>
          <w:bCs/>
          <w:sz w:val="28"/>
          <w:szCs w:val="28"/>
          <w:u w:val="single"/>
        </w:rPr>
        <w:t xml:space="preserve"> année sociologie (</w:t>
      </w:r>
      <w:r w:rsidR="00F8695E">
        <w:rPr>
          <w:b/>
          <w:bCs/>
          <w:sz w:val="28"/>
          <w:szCs w:val="28"/>
          <w:u w:val="single"/>
        </w:rPr>
        <w:t>Février</w:t>
      </w:r>
      <w:r w:rsidR="00F8695E" w:rsidRPr="00F165DE">
        <w:rPr>
          <w:b/>
          <w:bCs/>
          <w:sz w:val="28"/>
          <w:szCs w:val="28"/>
          <w:u w:val="single"/>
        </w:rPr>
        <w:t xml:space="preserve"> </w:t>
      </w:r>
      <w:r w:rsidRPr="00F165DE">
        <w:rPr>
          <w:b/>
          <w:bCs/>
          <w:sz w:val="28"/>
          <w:szCs w:val="28"/>
          <w:u w:val="single"/>
        </w:rPr>
        <w:t>201</w:t>
      </w:r>
      <w:r w:rsidR="00A133A8">
        <w:rPr>
          <w:b/>
          <w:bCs/>
          <w:sz w:val="28"/>
          <w:szCs w:val="28"/>
          <w:u w:val="single"/>
        </w:rPr>
        <w:t>9</w:t>
      </w:r>
      <w:r w:rsidRPr="00F165DE">
        <w:rPr>
          <w:b/>
          <w:bCs/>
          <w:sz w:val="28"/>
          <w:szCs w:val="28"/>
          <w:u w:val="single"/>
        </w:rPr>
        <w:t>)</w:t>
      </w:r>
    </w:p>
    <w:p w:rsidR="00BC59C2" w:rsidRPr="00F165DE" w:rsidRDefault="00BC59C2" w:rsidP="00A133A8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304B7" w:rsidRPr="005A317B" w:rsidTr="00F8695E">
        <w:tc>
          <w:tcPr>
            <w:tcW w:w="3070" w:type="dxa"/>
            <w:shd w:val="clear" w:color="auto" w:fill="auto"/>
            <w:vAlign w:val="center"/>
          </w:tcPr>
          <w:p w:rsidR="005A317B" w:rsidRPr="00F165DE" w:rsidRDefault="005A317B" w:rsidP="00E829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Date et heure</w:t>
            </w:r>
          </w:p>
          <w:p w:rsidR="005A317B" w:rsidRPr="00F165DE" w:rsidRDefault="005A317B" w:rsidP="00E829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A133A8" w:rsidRPr="005A317B" w:rsidTr="00F8695E">
        <w:tc>
          <w:tcPr>
            <w:tcW w:w="3070" w:type="dxa"/>
            <w:shd w:val="clear" w:color="auto" w:fill="auto"/>
            <w:vAlign w:val="center"/>
          </w:tcPr>
          <w:p w:rsidR="00F8695E" w:rsidRPr="00971D7F" w:rsidRDefault="00F8695E" w:rsidP="00F8695E">
            <w:pPr>
              <w:jc w:val="center"/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Mercredi</w:t>
            </w:r>
          </w:p>
          <w:p w:rsidR="00A133A8" w:rsidRPr="00971D7F" w:rsidRDefault="00F8695E" w:rsidP="00F86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A133A8" w:rsidRPr="00971D7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02</w:t>
            </w:r>
            <w:r w:rsidR="00A133A8" w:rsidRPr="00971D7F">
              <w:rPr>
                <w:b/>
                <w:bCs/>
                <w:sz w:val="28"/>
                <w:szCs w:val="28"/>
              </w:rPr>
              <w:t>/201</w:t>
            </w:r>
            <w:r w:rsidR="00D33037" w:rsidRPr="00971D7F">
              <w:rPr>
                <w:b/>
                <w:bCs/>
                <w:sz w:val="28"/>
                <w:szCs w:val="28"/>
              </w:rPr>
              <w:t>9</w:t>
            </w:r>
          </w:p>
          <w:p w:rsidR="00A133A8" w:rsidRPr="00971D7F" w:rsidRDefault="00335300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133A8" w:rsidRPr="00971D7F" w:rsidRDefault="00A133A8" w:rsidP="00E1581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971D7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Les questions mondiales actuelles</w:t>
            </w:r>
          </w:p>
          <w:p w:rsidR="00A133A8" w:rsidRPr="00971D7F" w:rsidRDefault="00A133A8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 w:rsidRPr="00971D7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GUENFISSI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133A8" w:rsidRPr="00971D7F" w:rsidRDefault="00A133A8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G1+2</w:t>
            </w:r>
            <w:r w:rsidR="00F8695E">
              <w:rPr>
                <w:b/>
                <w:bCs/>
                <w:sz w:val="28"/>
                <w:szCs w:val="28"/>
              </w:rPr>
              <w:t>+3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 w:rsidR="00F8695E">
              <w:rPr>
                <w:b/>
                <w:bCs/>
                <w:sz w:val="28"/>
                <w:szCs w:val="28"/>
              </w:rPr>
              <w:t>39</w:t>
            </w:r>
          </w:p>
          <w:p w:rsidR="00A133A8" w:rsidRPr="00971D7F" w:rsidRDefault="00A133A8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</w:t>
            </w:r>
            <w:r w:rsidR="00F8695E">
              <w:rPr>
                <w:b/>
                <w:bCs/>
                <w:sz w:val="28"/>
                <w:szCs w:val="28"/>
              </w:rPr>
              <w:t>4</w:t>
            </w:r>
            <w:r w:rsidRPr="00971D7F">
              <w:rPr>
                <w:b/>
                <w:bCs/>
                <w:sz w:val="28"/>
                <w:szCs w:val="28"/>
              </w:rPr>
              <w:t>+</w:t>
            </w:r>
            <w:r w:rsidR="00F8695E">
              <w:rPr>
                <w:b/>
                <w:bCs/>
                <w:sz w:val="28"/>
                <w:szCs w:val="28"/>
              </w:rPr>
              <w:t>5+</w:t>
            </w:r>
            <w:r w:rsidRPr="00971D7F">
              <w:rPr>
                <w:b/>
                <w:bCs/>
                <w:sz w:val="28"/>
                <w:szCs w:val="28"/>
              </w:rPr>
              <w:t xml:space="preserve"> </w:t>
            </w:r>
            <w:r w:rsidR="00F8695E" w:rsidRPr="00971D7F">
              <w:rPr>
                <w:b/>
                <w:bCs/>
                <w:sz w:val="28"/>
                <w:szCs w:val="28"/>
              </w:rPr>
              <w:t>dette</w:t>
            </w:r>
            <w:r w:rsidR="00F8695E">
              <w:rPr>
                <w:b/>
                <w:bCs/>
                <w:sz w:val="28"/>
                <w:szCs w:val="28"/>
              </w:rPr>
              <w:t>s</w:t>
            </w:r>
            <w:r w:rsidR="00F8695E" w:rsidRPr="00971D7F">
              <w:rPr>
                <w:b/>
                <w:bCs/>
                <w:sz w:val="28"/>
                <w:szCs w:val="28"/>
              </w:rPr>
              <w:t xml:space="preserve"> </w:t>
            </w:r>
            <w:r w:rsidRPr="00971D7F">
              <w:rPr>
                <w:b/>
                <w:bCs/>
                <w:sz w:val="28"/>
                <w:szCs w:val="28"/>
              </w:rPr>
              <w:t xml:space="preserve">Amphi </w:t>
            </w:r>
            <w:r w:rsidR="00F8695E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A133A8" w:rsidRPr="005A317B" w:rsidTr="00F8695E">
        <w:tc>
          <w:tcPr>
            <w:tcW w:w="3070" w:type="dxa"/>
            <w:shd w:val="clear" w:color="auto" w:fill="auto"/>
            <w:vAlign w:val="center"/>
          </w:tcPr>
          <w:p w:rsidR="00F8695E" w:rsidRPr="00F165DE" w:rsidRDefault="00F8695E" w:rsidP="00F86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</w:p>
          <w:p w:rsidR="00A133A8" w:rsidRPr="00971D7F" w:rsidRDefault="00F8695E" w:rsidP="00F86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A133A8" w:rsidRPr="00971D7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02</w:t>
            </w:r>
            <w:r w:rsidR="00A133A8" w:rsidRPr="00971D7F">
              <w:rPr>
                <w:b/>
                <w:bCs/>
                <w:sz w:val="28"/>
                <w:szCs w:val="28"/>
              </w:rPr>
              <w:t>/201</w:t>
            </w:r>
            <w:r w:rsidR="00D33037" w:rsidRPr="00971D7F">
              <w:rPr>
                <w:b/>
                <w:bCs/>
                <w:sz w:val="28"/>
                <w:szCs w:val="28"/>
              </w:rPr>
              <w:t>9</w:t>
            </w:r>
          </w:p>
          <w:p w:rsidR="00A133A8" w:rsidRPr="00971D7F" w:rsidRDefault="00335300" w:rsidP="0033530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C4B23" w:rsidRPr="00971D7F" w:rsidRDefault="006C4B23" w:rsidP="006C4B2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71D7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L</w:t>
            </w:r>
            <w:r w:rsidRPr="00971D7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e changement social </w:t>
            </w:r>
          </w:p>
          <w:p w:rsidR="00A133A8" w:rsidRPr="00971D7F" w:rsidRDefault="006C4B23" w:rsidP="006C4B2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971D7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ZEGHLACHE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695E" w:rsidRPr="00971D7F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  <w:p w:rsidR="00A133A8" w:rsidRPr="00971D7F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71D7F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5+</w:t>
            </w:r>
            <w:r w:rsidRPr="00971D7F">
              <w:rPr>
                <w:b/>
                <w:bCs/>
                <w:sz w:val="28"/>
                <w:szCs w:val="28"/>
              </w:rPr>
              <w:t xml:space="preserve"> dette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A133A8" w:rsidRPr="005A317B" w:rsidTr="00F8695E">
        <w:tc>
          <w:tcPr>
            <w:tcW w:w="3070" w:type="dxa"/>
            <w:shd w:val="clear" w:color="auto" w:fill="auto"/>
            <w:vAlign w:val="center"/>
          </w:tcPr>
          <w:p w:rsidR="00A133A8" w:rsidRPr="00F165DE" w:rsidRDefault="006C4B23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Dimanche </w:t>
            </w:r>
          </w:p>
          <w:p w:rsidR="00A133A8" w:rsidRPr="00F165DE" w:rsidRDefault="00F8695E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A133A8" w:rsidRPr="00F165DE">
              <w:rPr>
                <w:b/>
                <w:bCs/>
                <w:sz w:val="28"/>
                <w:szCs w:val="28"/>
              </w:rPr>
              <w:t>/0</w:t>
            </w:r>
            <w:r w:rsidR="006C4B23">
              <w:rPr>
                <w:b/>
                <w:bCs/>
                <w:sz w:val="28"/>
                <w:szCs w:val="28"/>
              </w:rPr>
              <w:t>2</w:t>
            </w:r>
            <w:r w:rsidR="00A133A8" w:rsidRPr="00F165DE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A133A8" w:rsidRPr="00F165DE" w:rsidRDefault="00335300" w:rsidP="0033530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E4BA0" w:rsidRPr="00A133A8" w:rsidRDefault="00CE4BA0" w:rsidP="00CE4BA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33A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Anthropologie sociale </w:t>
            </w:r>
          </w:p>
          <w:p w:rsidR="00A133A8" w:rsidRPr="00F165DE" w:rsidRDefault="00CE4BA0" w:rsidP="00CE4BA0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33A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GUENFISSI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695E" w:rsidRPr="00971D7F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  <w:p w:rsidR="00A133A8" w:rsidRPr="00F165DE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71D7F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5+</w:t>
            </w:r>
            <w:r w:rsidRPr="00971D7F">
              <w:rPr>
                <w:b/>
                <w:bCs/>
                <w:sz w:val="28"/>
                <w:szCs w:val="28"/>
              </w:rPr>
              <w:t xml:space="preserve"> dette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A133A8" w:rsidRPr="005A317B" w:rsidTr="00F8695E">
        <w:tc>
          <w:tcPr>
            <w:tcW w:w="3070" w:type="dxa"/>
            <w:shd w:val="clear" w:color="auto" w:fill="auto"/>
            <w:vAlign w:val="center"/>
          </w:tcPr>
          <w:p w:rsidR="00A133A8" w:rsidRPr="00F165DE" w:rsidRDefault="00F8695E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</w:p>
          <w:p w:rsidR="00A133A8" w:rsidRPr="00F165DE" w:rsidRDefault="00F8695E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C4B23">
              <w:rPr>
                <w:b/>
                <w:bCs/>
                <w:sz w:val="28"/>
                <w:szCs w:val="28"/>
              </w:rPr>
              <w:t>5</w:t>
            </w:r>
            <w:r w:rsidR="00A133A8" w:rsidRPr="00F165DE">
              <w:rPr>
                <w:b/>
                <w:bCs/>
                <w:sz w:val="28"/>
                <w:szCs w:val="28"/>
              </w:rPr>
              <w:t>/0</w:t>
            </w:r>
            <w:r w:rsidR="006C4B23">
              <w:rPr>
                <w:b/>
                <w:bCs/>
                <w:sz w:val="28"/>
                <w:szCs w:val="28"/>
              </w:rPr>
              <w:t>2</w:t>
            </w:r>
            <w:r w:rsidR="00A133A8" w:rsidRPr="00F165DE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A133A8" w:rsidRPr="00F165DE" w:rsidRDefault="00335300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587557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587557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87557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8755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133A8" w:rsidRPr="00F165DE" w:rsidRDefault="00A133A8" w:rsidP="00E1581C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color w:val="943634"/>
                <w:sz w:val="28"/>
                <w:szCs w:val="28"/>
              </w:rPr>
              <w:t xml:space="preserve"> </w:t>
            </w: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Les problématiques sociales</w:t>
            </w:r>
          </w:p>
          <w:p w:rsidR="00A133A8" w:rsidRPr="00581108" w:rsidRDefault="00A133A8" w:rsidP="00581108">
            <w:pPr>
              <w:jc w:val="center"/>
              <w:rPr>
                <w:rFonts w:ascii="Calibri" w:eastAsia="Calibri" w:hAnsi="Calibri" w:cs="Arial"/>
                <w:b/>
                <w:bCs/>
                <w:color w:val="943634"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BELKHIRI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695E" w:rsidRPr="00971D7F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  <w:p w:rsidR="00A133A8" w:rsidRPr="00F165DE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71D7F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5+</w:t>
            </w:r>
            <w:r w:rsidRPr="00971D7F">
              <w:rPr>
                <w:b/>
                <w:bCs/>
                <w:sz w:val="28"/>
                <w:szCs w:val="28"/>
              </w:rPr>
              <w:t xml:space="preserve"> dette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1304B7" w:rsidRPr="005A317B" w:rsidTr="00F8695E">
        <w:tc>
          <w:tcPr>
            <w:tcW w:w="3070" w:type="dxa"/>
            <w:shd w:val="clear" w:color="auto" w:fill="auto"/>
            <w:vAlign w:val="center"/>
          </w:tcPr>
          <w:p w:rsidR="005A317B" w:rsidRPr="00F165DE" w:rsidRDefault="00F8695E" w:rsidP="00F86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1304B7" w:rsidRPr="00F165DE" w:rsidRDefault="00F8695E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5A317B" w:rsidRPr="00F165DE">
              <w:rPr>
                <w:b/>
                <w:bCs/>
                <w:sz w:val="28"/>
                <w:szCs w:val="28"/>
              </w:rPr>
              <w:t>/0</w:t>
            </w:r>
            <w:r w:rsidR="006C4B23">
              <w:rPr>
                <w:b/>
                <w:bCs/>
                <w:sz w:val="28"/>
                <w:szCs w:val="28"/>
              </w:rPr>
              <w:t>2</w:t>
            </w:r>
            <w:r w:rsidR="005A317B" w:rsidRPr="00F165DE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5A317B" w:rsidRPr="00F165DE" w:rsidRDefault="00335300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C4B23" w:rsidRPr="00F165DE" w:rsidRDefault="006C4B23" w:rsidP="006C4B23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Les théories de la sociologie contemporaine </w:t>
            </w:r>
          </w:p>
          <w:p w:rsidR="001304B7" w:rsidRPr="00F165DE" w:rsidRDefault="006C4B23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BOULAHOUAT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695E" w:rsidRPr="00971D7F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  <w:p w:rsidR="001304B7" w:rsidRPr="00F165DE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71D7F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5+</w:t>
            </w:r>
            <w:r w:rsidRPr="00971D7F">
              <w:rPr>
                <w:b/>
                <w:bCs/>
                <w:sz w:val="28"/>
                <w:szCs w:val="28"/>
              </w:rPr>
              <w:t xml:space="preserve"> dette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1304B7" w:rsidRPr="005A317B" w:rsidTr="00F8695E">
        <w:trPr>
          <w:trHeight w:val="1211"/>
        </w:trPr>
        <w:tc>
          <w:tcPr>
            <w:tcW w:w="3070" w:type="dxa"/>
            <w:shd w:val="clear" w:color="auto" w:fill="auto"/>
            <w:vAlign w:val="center"/>
          </w:tcPr>
          <w:p w:rsidR="00F8695E" w:rsidRPr="00971D7F" w:rsidRDefault="00F8695E" w:rsidP="00F8695E">
            <w:pPr>
              <w:jc w:val="center"/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Mercredi</w:t>
            </w:r>
          </w:p>
          <w:p w:rsidR="006C4B23" w:rsidRDefault="00F8695E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5A317B" w:rsidRPr="00F165DE">
              <w:rPr>
                <w:b/>
                <w:bCs/>
                <w:sz w:val="28"/>
                <w:szCs w:val="28"/>
              </w:rPr>
              <w:t>/0</w:t>
            </w:r>
            <w:r w:rsidR="006C4B23">
              <w:rPr>
                <w:b/>
                <w:bCs/>
                <w:sz w:val="28"/>
                <w:szCs w:val="28"/>
              </w:rPr>
              <w:t>2</w:t>
            </w:r>
            <w:r w:rsidR="005A317B" w:rsidRPr="00F165DE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5A317B" w:rsidRPr="00F165DE" w:rsidRDefault="00335300" w:rsidP="0033530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51DE2" w:rsidRPr="00F165DE" w:rsidRDefault="00851DE2" w:rsidP="00851DE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Les champs de la sociologie</w:t>
            </w:r>
          </w:p>
          <w:p w:rsidR="001304B7" w:rsidRPr="00CE4BA0" w:rsidRDefault="00851DE2" w:rsidP="00851DE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ZERROUK</w:t>
            </w:r>
            <w:r w:rsidR="00CE4BA0" w:rsidRPr="00A133A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695E" w:rsidRPr="00971D7F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  <w:p w:rsidR="001304B7" w:rsidRPr="00F165DE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71D7F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5+</w:t>
            </w:r>
            <w:r w:rsidRPr="00971D7F">
              <w:rPr>
                <w:b/>
                <w:bCs/>
                <w:sz w:val="28"/>
                <w:szCs w:val="28"/>
              </w:rPr>
              <w:t xml:space="preserve"> dette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851DE2" w:rsidRPr="005A317B" w:rsidTr="00F8695E">
        <w:trPr>
          <w:trHeight w:val="1211"/>
        </w:trPr>
        <w:tc>
          <w:tcPr>
            <w:tcW w:w="3070" w:type="dxa"/>
            <w:shd w:val="clear" w:color="auto" w:fill="auto"/>
            <w:vAlign w:val="center"/>
          </w:tcPr>
          <w:p w:rsidR="00851DE2" w:rsidRDefault="00F8695E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  <w:r w:rsidR="00851DE2">
              <w:rPr>
                <w:b/>
                <w:bCs/>
                <w:sz w:val="28"/>
                <w:szCs w:val="28"/>
              </w:rPr>
              <w:t xml:space="preserve"> </w:t>
            </w:r>
          </w:p>
          <w:p w:rsidR="00851DE2" w:rsidRDefault="00F8695E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851DE2">
              <w:rPr>
                <w:b/>
                <w:bCs/>
                <w:sz w:val="28"/>
                <w:szCs w:val="28"/>
              </w:rPr>
              <w:t>/02/2019</w:t>
            </w:r>
          </w:p>
          <w:p w:rsidR="00851DE2" w:rsidRDefault="00335300" w:rsidP="00335300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10H</w:t>
            </w:r>
            <w:r>
              <w:rPr>
                <w:b/>
                <w:bCs/>
                <w:sz w:val="28"/>
                <w:szCs w:val="28"/>
              </w:rPr>
              <w:t>15-11H45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51DE2" w:rsidRPr="00F165DE" w:rsidRDefault="00851DE2" w:rsidP="00851DE2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Méthodologie de recherche en sociologie</w:t>
            </w:r>
          </w:p>
          <w:p w:rsidR="00851DE2" w:rsidRPr="00F165DE" w:rsidRDefault="00851DE2" w:rsidP="00851DE2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AMEUR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695E" w:rsidRPr="00971D7F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  <w:p w:rsidR="00851DE2" w:rsidRPr="00A133A8" w:rsidRDefault="00F8695E" w:rsidP="00F8695E">
            <w:pPr>
              <w:rPr>
                <w:b/>
                <w:bCs/>
                <w:sz w:val="28"/>
                <w:szCs w:val="28"/>
              </w:rPr>
            </w:pPr>
            <w:r w:rsidRPr="00971D7F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71D7F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5+</w:t>
            </w:r>
            <w:r w:rsidRPr="00971D7F">
              <w:rPr>
                <w:b/>
                <w:bCs/>
                <w:sz w:val="28"/>
                <w:szCs w:val="28"/>
              </w:rPr>
              <w:t xml:space="preserve"> dette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71D7F">
              <w:rPr>
                <w:b/>
                <w:bCs/>
                <w:sz w:val="28"/>
                <w:szCs w:val="28"/>
              </w:rPr>
              <w:t xml:space="preserve">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EA292E" w:rsidRPr="001304B7" w:rsidRDefault="00EA292E" w:rsidP="001304B7">
      <w:pPr>
        <w:rPr>
          <w:sz w:val="24"/>
          <w:szCs w:val="24"/>
        </w:rPr>
      </w:pPr>
    </w:p>
    <w:sectPr w:rsidR="00EA292E" w:rsidRPr="001304B7" w:rsidSect="00F165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304B7"/>
    <w:rsid w:val="000A7795"/>
    <w:rsid w:val="000B29C9"/>
    <w:rsid w:val="00112698"/>
    <w:rsid w:val="001304B7"/>
    <w:rsid w:val="00183347"/>
    <w:rsid w:val="001F78ED"/>
    <w:rsid w:val="00235EE0"/>
    <w:rsid w:val="0026405A"/>
    <w:rsid w:val="00335300"/>
    <w:rsid w:val="003C0E0D"/>
    <w:rsid w:val="00450B61"/>
    <w:rsid w:val="0053148B"/>
    <w:rsid w:val="00581108"/>
    <w:rsid w:val="00587FFA"/>
    <w:rsid w:val="005A317B"/>
    <w:rsid w:val="005B5F24"/>
    <w:rsid w:val="00667584"/>
    <w:rsid w:val="006A5CF7"/>
    <w:rsid w:val="006C4B23"/>
    <w:rsid w:val="00721CC7"/>
    <w:rsid w:val="007414EB"/>
    <w:rsid w:val="007A7A0D"/>
    <w:rsid w:val="00803A09"/>
    <w:rsid w:val="008379BB"/>
    <w:rsid w:val="00851DE2"/>
    <w:rsid w:val="008D5592"/>
    <w:rsid w:val="0093055B"/>
    <w:rsid w:val="00936DA9"/>
    <w:rsid w:val="00971D7F"/>
    <w:rsid w:val="009903A4"/>
    <w:rsid w:val="00991FA4"/>
    <w:rsid w:val="00A133A8"/>
    <w:rsid w:val="00A658D0"/>
    <w:rsid w:val="00AE3E93"/>
    <w:rsid w:val="00BC59C2"/>
    <w:rsid w:val="00C06154"/>
    <w:rsid w:val="00C47289"/>
    <w:rsid w:val="00CE4BA0"/>
    <w:rsid w:val="00D33037"/>
    <w:rsid w:val="00D57A81"/>
    <w:rsid w:val="00D9025B"/>
    <w:rsid w:val="00DF2A96"/>
    <w:rsid w:val="00E01631"/>
    <w:rsid w:val="00E307D9"/>
    <w:rsid w:val="00E829D3"/>
    <w:rsid w:val="00EA0B14"/>
    <w:rsid w:val="00EA292E"/>
    <w:rsid w:val="00EC6059"/>
    <w:rsid w:val="00F165DE"/>
    <w:rsid w:val="00F50EDE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2</cp:revision>
  <dcterms:created xsi:type="dcterms:W3CDTF">2019-02-10T09:02:00Z</dcterms:created>
  <dcterms:modified xsi:type="dcterms:W3CDTF">2019-02-10T09:02:00Z</dcterms:modified>
</cp:coreProperties>
</file>